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4E9E" w14:textId="733B3294" w:rsidR="00BE1F40" w:rsidRDefault="00B35370" w:rsidP="00B35370">
      <w:pPr>
        <w:tabs>
          <w:tab w:val="left" w:pos="2805"/>
        </w:tabs>
      </w:pPr>
      <w:r>
        <w:t>1</w:t>
      </w:r>
      <w:r w:rsidR="00FB069B">
        <w:t>7</w:t>
      </w:r>
      <w:r>
        <w:t>. ožujka 2020.</w:t>
      </w:r>
      <w:r>
        <w:tab/>
        <w:t>2. razred</w:t>
      </w:r>
      <w:r w:rsidR="00D2710E">
        <w:t>, PRO Stari Skucani</w:t>
      </w:r>
    </w:p>
    <w:p w14:paraId="2FB309C5" w14:textId="77777777" w:rsidR="001370A2" w:rsidRDefault="001370A2" w:rsidP="001370A2"/>
    <w:p w14:paraId="240EC8AA" w14:textId="3DB10E1D" w:rsidR="00BE1F40" w:rsidRDefault="00BE1F40" w:rsidP="001370A2">
      <w:pPr>
        <w:pStyle w:val="Odlomakpopisa"/>
        <w:numPr>
          <w:ilvl w:val="0"/>
          <w:numId w:val="3"/>
        </w:numPr>
      </w:pPr>
      <w:r>
        <w:t>HRVATSKI JEZIK</w:t>
      </w:r>
    </w:p>
    <w:p w14:paraId="0108FBD8" w14:textId="60100B55" w:rsidR="00BE1F40" w:rsidRDefault="00BE1F40"/>
    <w:p w14:paraId="459734E6" w14:textId="5F3F8509" w:rsidR="00BE1F40" w:rsidRDefault="00B35370">
      <w:r>
        <w:t>U</w:t>
      </w:r>
      <w:r w:rsidR="00BE1F40">
        <w:t xml:space="preserve"> </w:t>
      </w:r>
      <w:r w:rsidR="00AA130A">
        <w:t xml:space="preserve">radnoj bilježnici </w:t>
      </w:r>
      <w:r>
        <w:t xml:space="preserve"> </w:t>
      </w:r>
      <w:r w:rsidR="00AA130A">
        <w:t>riješiti zadatke na str. 90, 91</w:t>
      </w:r>
      <w:r>
        <w:t xml:space="preserve"> </w:t>
      </w:r>
      <w:r w:rsidR="00AA130A">
        <w:t>i 92.</w:t>
      </w:r>
    </w:p>
    <w:p w14:paraId="67051B60" w14:textId="719D797A" w:rsidR="001370A2" w:rsidRDefault="001370A2"/>
    <w:p w14:paraId="69FBFB11" w14:textId="02DBA893" w:rsidR="001370A2" w:rsidRDefault="001370A2"/>
    <w:p w14:paraId="1F18AEA7" w14:textId="5B78EBD5" w:rsidR="001370A2" w:rsidRDefault="001370A2" w:rsidP="001370A2">
      <w:pPr>
        <w:pStyle w:val="Odlomakpopisa"/>
        <w:numPr>
          <w:ilvl w:val="0"/>
          <w:numId w:val="3"/>
        </w:numPr>
      </w:pPr>
      <w:r>
        <w:t>MATEMATIKA</w:t>
      </w:r>
    </w:p>
    <w:p w14:paraId="2B6AE527" w14:textId="31F2037D" w:rsidR="001370A2" w:rsidRDefault="00FB069B" w:rsidP="001370A2">
      <w:r>
        <w:t>Radna bilježnica</w:t>
      </w:r>
      <w:r w:rsidR="001370A2">
        <w:t xml:space="preserve"> – str.7</w:t>
      </w:r>
      <w:r w:rsidR="007E4CF7">
        <w:t>1</w:t>
      </w:r>
      <w:r w:rsidR="001370A2">
        <w:t xml:space="preserve">,  </w:t>
      </w:r>
      <w:r w:rsidR="007E4CF7">
        <w:t>množenje i d</w:t>
      </w:r>
      <w:r w:rsidR="001370A2">
        <w:t>ijeljenje brojem 3</w:t>
      </w:r>
    </w:p>
    <w:p w14:paraId="785F476C" w14:textId="7D5D09E9" w:rsidR="001370A2" w:rsidRDefault="007E4CF7" w:rsidP="007E4CF7">
      <w:pPr>
        <w:pStyle w:val="Odlomakpopisa"/>
        <w:numPr>
          <w:ilvl w:val="0"/>
          <w:numId w:val="4"/>
        </w:numPr>
      </w:pPr>
      <w:r>
        <w:t>i</w:t>
      </w:r>
      <w:r w:rsidR="001370A2">
        <w:t>zračunati</w:t>
      </w:r>
      <w:r>
        <w:t xml:space="preserve">  zadatke u RB, utvrditi množenje i dijeljenje brojem 3</w:t>
      </w:r>
    </w:p>
    <w:p w14:paraId="07CC7934" w14:textId="4A5269B3" w:rsidR="001370A2" w:rsidRDefault="001370A2" w:rsidP="001370A2"/>
    <w:p w14:paraId="56ADDF81" w14:textId="67642BC8" w:rsidR="001370A2" w:rsidRDefault="001370A2" w:rsidP="001370A2"/>
    <w:p w14:paraId="2E61C3F7" w14:textId="19F88F94" w:rsidR="001370A2" w:rsidRDefault="00A649B6" w:rsidP="001370A2">
      <w:pPr>
        <w:pStyle w:val="Odlomakpopisa"/>
        <w:numPr>
          <w:ilvl w:val="0"/>
          <w:numId w:val="3"/>
        </w:numPr>
      </w:pPr>
      <w:r>
        <w:t>PRIRODA I DRUŠTVO</w:t>
      </w:r>
    </w:p>
    <w:p w14:paraId="089B47AB" w14:textId="285B1CFA" w:rsidR="007144D2" w:rsidRDefault="00A649B6" w:rsidP="001370A2">
      <w:r>
        <w:t>Ponoviti : Prometni znakovi, Putujemo – udžbenik  str. 46 - 49</w:t>
      </w:r>
    </w:p>
    <w:p w14:paraId="75E254F1" w14:textId="06E18F8D" w:rsidR="007144D2" w:rsidRDefault="007144D2" w:rsidP="001370A2"/>
    <w:p w14:paraId="164CBA37" w14:textId="5703262E" w:rsidR="007144D2" w:rsidRDefault="007144D2" w:rsidP="007144D2">
      <w:pPr>
        <w:pStyle w:val="Odlomakpopisa"/>
        <w:numPr>
          <w:ilvl w:val="0"/>
          <w:numId w:val="3"/>
        </w:numPr>
      </w:pPr>
      <w:r>
        <w:t>TJELESNA I ZDRAVSTVENA KULTURA</w:t>
      </w:r>
    </w:p>
    <w:p w14:paraId="2EDCA4D4" w14:textId="75A5C1E0" w:rsidR="008B4A05" w:rsidRDefault="00A649B6" w:rsidP="008B4A05">
      <w:r>
        <w:t>Vodi</w:t>
      </w:r>
      <w:r w:rsidR="008B4A05">
        <w:t>ti lopt</w:t>
      </w:r>
      <w:r w:rsidR="00895AE2">
        <w:t>u</w:t>
      </w:r>
      <w:r w:rsidR="008B4A05">
        <w:t xml:space="preserve"> u</w:t>
      </w:r>
      <w:r w:rsidR="00895AE2">
        <w:t>nutrašnjom stranom stopala</w:t>
      </w:r>
    </w:p>
    <w:p w14:paraId="69B8111A" w14:textId="0DA2BEE8" w:rsidR="008B4A05" w:rsidRDefault="00895AE2" w:rsidP="008B4A05">
      <w:r>
        <w:t xml:space="preserve">Gađati </w:t>
      </w:r>
      <w:r w:rsidR="008B4A05">
        <w:t xml:space="preserve"> lopt</w:t>
      </w:r>
      <w:r>
        <w:t xml:space="preserve">om gol </w:t>
      </w:r>
      <w:r w:rsidR="008B4A05">
        <w:t xml:space="preserve"> </w:t>
      </w:r>
      <w:r>
        <w:t>unutrašnjom stranom stopala</w:t>
      </w:r>
      <w:bookmarkStart w:id="0" w:name="_GoBack"/>
      <w:bookmarkEnd w:id="0"/>
    </w:p>
    <w:p w14:paraId="535903B2" w14:textId="77777777" w:rsidR="007144D2" w:rsidRDefault="007144D2" w:rsidP="001370A2"/>
    <w:p w14:paraId="33C2AD06" w14:textId="4E747D4B" w:rsidR="001370A2" w:rsidRDefault="001370A2"/>
    <w:p w14:paraId="65F79656" w14:textId="664F5741" w:rsidR="001370A2" w:rsidRDefault="001370A2"/>
    <w:p w14:paraId="0CD335AD" w14:textId="1DBEF841" w:rsidR="001370A2" w:rsidRDefault="001370A2"/>
    <w:p w14:paraId="42469740" w14:textId="64D6AF40" w:rsidR="001370A2" w:rsidRDefault="00D2710E">
      <w:r>
        <w:t xml:space="preserve">                                                                Učiteljica:</w:t>
      </w:r>
    </w:p>
    <w:p w14:paraId="1B233754" w14:textId="10E51126" w:rsidR="00EE1CAB" w:rsidRDefault="00D2710E">
      <w:r>
        <w:t xml:space="preserve">                                                                 Vlasta Jurković-Drveni</w:t>
      </w:r>
    </w:p>
    <w:sectPr w:rsidR="00EE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3C0"/>
    <w:multiLevelType w:val="hybridMultilevel"/>
    <w:tmpl w:val="4D9CA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DA8"/>
    <w:multiLevelType w:val="hybridMultilevel"/>
    <w:tmpl w:val="65CA4EB4"/>
    <w:lvl w:ilvl="0" w:tplc="1BBEC0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15F2"/>
    <w:multiLevelType w:val="hybridMultilevel"/>
    <w:tmpl w:val="1FB84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B559B"/>
    <w:multiLevelType w:val="hybridMultilevel"/>
    <w:tmpl w:val="0CB6E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9D"/>
    <w:rsid w:val="00056DD0"/>
    <w:rsid w:val="001370A2"/>
    <w:rsid w:val="002359DE"/>
    <w:rsid w:val="0039616D"/>
    <w:rsid w:val="00627273"/>
    <w:rsid w:val="007144D2"/>
    <w:rsid w:val="007E4CF7"/>
    <w:rsid w:val="00895AE2"/>
    <w:rsid w:val="008B4A05"/>
    <w:rsid w:val="00A649B6"/>
    <w:rsid w:val="00AA130A"/>
    <w:rsid w:val="00B35370"/>
    <w:rsid w:val="00BE1F40"/>
    <w:rsid w:val="00D2710E"/>
    <w:rsid w:val="00E14A9D"/>
    <w:rsid w:val="00E33300"/>
    <w:rsid w:val="00EE1CAB"/>
    <w:rsid w:val="00FB069B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6349"/>
  <w15:chartTrackingRefBased/>
  <w15:docId w15:val="{0B6121A3-FB93-45DC-961C-9D7B35F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E1F40"/>
  </w:style>
  <w:style w:type="paragraph" w:customStyle="1" w:styleId="Odlomakpopisa1">
    <w:name w:val="Odlomak popisa1"/>
    <w:basedOn w:val="Normal"/>
    <w:qFormat/>
    <w:rsid w:val="00BE1F40"/>
    <w:pPr>
      <w:ind w:left="720"/>
      <w:contextualSpacing/>
    </w:pPr>
    <w:rPr>
      <w:lang w:val="en-US" w:eastAsia="en-US"/>
    </w:rPr>
  </w:style>
  <w:style w:type="character" w:styleId="Hiperveza">
    <w:name w:val="Hyperlink"/>
    <w:semiHidden/>
    <w:unhideWhenUsed/>
    <w:rsid w:val="00BE1F40"/>
    <w:rPr>
      <w:color w:val="0000FF"/>
      <w:u w:val="single"/>
    </w:rPr>
  </w:style>
  <w:style w:type="paragraph" w:styleId="StandardWeb">
    <w:name w:val="Normal (Web)"/>
    <w:basedOn w:val="Normal"/>
    <w:unhideWhenUsed/>
    <w:rsid w:val="00BE1F4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3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Kristijan Kralj</dc:creator>
  <cp:keywords/>
  <dc:description/>
  <cp:lastModifiedBy>vlasta.drveni-jurkovic@skole.hr</cp:lastModifiedBy>
  <cp:revision>2</cp:revision>
  <dcterms:created xsi:type="dcterms:W3CDTF">2020-03-16T20:51:00Z</dcterms:created>
  <dcterms:modified xsi:type="dcterms:W3CDTF">2020-03-16T20:51:00Z</dcterms:modified>
</cp:coreProperties>
</file>