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4E9E" w14:textId="600478EA" w:rsidR="00BE1F40" w:rsidRDefault="00B35370" w:rsidP="00B35370">
      <w:pPr>
        <w:tabs>
          <w:tab w:val="left" w:pos="2805"/>
        </w:tabs>
      </w:pPr>
      <w:r>
        <w:t>1</w:t>
      </w:r>
      <w:r w:rsidR="00665E02">
        <w:t>8</w:t>
      </w:r>
      <w:r>
        <w:t>. ožujka 2020.</w:t>
      </w:r>
      <w:r>
        <w:tab/>
        <w:t>2. razred</w:t>
      </w:r>
      <w:r w:rsidR="00D2710E">
        <w:t>, PRO Stari Skucani</w:t>
      </w:r>
    </w:p>
    <w:p w14:paraId="2FB309C5" w14:textId="77777777" w:rsidR="001370A2" w:rsidRDefault="001370A2" w:rsidP="001370A2"/>
    <w:p w14:paraId="240EC8AA" w14:textId="3DB10E1D" w:rsidR="00BE1F40" w:rsidRDefault="00BE1F40" w:rsidP="001370A2">
      <w:pPr>
        <w:pStyle w:val="Odlomakpopisa"/>
        <w:numPr>
          <w:ilvl w:val="0"/>
          <w:numId w:val="3"/>
        </w:numPr>
      </w:pPr>
      <w:r>
        <w:t>HRVATSKI JEZIK</w:t>
      </w:r>
    </w:p>
    <w:p w14:paraId="0108FBD8" w14:textId="60100B55" w:rsidR="00BE1F40" w:rsidRDefault="00BE1F40"/>
    <w:p w14:paraId="459734E6" w14:textId="409FAF4F" w:rsidR="00BE1F40" w:rsidRDefault="00B35370">
      <w:r>
        <w:t>U</w:t>
      </w:r>
      <w:r w:rsidR="00BE1F40">
        <w:t xml:space="preserve"> </w:t>
      </w:r>
      <w:r w:rsidR="00AA130A">
        <w:t xml:space="preserve">radnoj bilježnici </w:t>
      </w:r>
      <w:r w:rsidR="00BD411E">
        <w:t>(str. 96) pročitati pjesmu Zima se razboljela,</w:t>
      </w:r>
      <w:r>
        <w:t xml:space="preserve"> </w:t>
      </w:r>
      <w:r w:rsidR="00AA130A">
        <w:t>riješiti zadatke na str. 9</w:t>
      </w:r>
      <w:r w:rsidR="00BD411E">
        <w:t>6 i</w:t>
      </w:r>
      <w:r w:rsidR="00AA130A">
        <w:t xml:space="preserve"> 9</w:t>
      </w:r>
      <w:r w:rsidR="00BD411E">
        <w:t>7.</w:t>
      </w:r>
      <w:r>
        <w:t xml:space="preserve"> </w:t>
      </w:r>
    </w:p>
    <w:p w14:paraId="49155213" w14:textId="4907B447" w:rsidR="00BD411E" w:rsidRDefault="00BD411E">
      <w:r>
        <w:t>Pjesmu naučiti izražajno čitati.</w:t>
      </w:r>
    </w:p>
    <w:p w14:paraId="67051B60" w14:textId="719D797A" w:rsidR="001370A2" w:rsidRDefault="001370A2"/>
    <w:p w14:paraId="69FBFB11" w14:textId="02DBA893" w:rsidR="001370A2" w:rsidRDefault="001370A2"/>
    <w:p w14:paraId="1F18AEA7" w14:textId="5B78EBD5" w:rsidR="001370A2" w:rsidRDefault="001370A2" w:rsidP="001370A2">
      <w:pPr>
        <w:pStyle w:val="Odlomakpopisa"/>
        <w:numPr>
          <w:ilvl w:val="0"/>
          <w:numId w:val="3"/>
        </w:numPr>
      </w:pPr>
      <w:r>
        <w:t>MATEMATIKA</w:t>
      </w:r>
    </w:p>
    <w:p w14:paraId="2B6AE527" w14:textId="1D8B0C39" w:rsidR="001370A2" w:rsidRDefault="00F57866" w:rsidP="001370A2">
      <w:r>
        <w:t>Udžbenik</w:t>
      </w:r>
      <w:r w:rsidR="001370A2">
        <w:t xml:space="preserve"> – str.7</w:t>
      </w:r>
      <w:r>
        <w:t>8</w:t>
      </w:r>
      <w:r w:rsidR="001370A2">
        <w:t xml:space="preserve">,  </w:t>
      </w:r>
      <w:r>
        <w:t xml:space="preserve">Broj 1 u </w:t>
      </w:r>
      <w:r w:rsidR="007E4CF7">
        <w:t>množenj</w:t>
      </w:r>
      <w:r>
        <w:t>u</w:t>
      </w:r>
    </w:p>
    <w:p w14:paraId="785F476C" w14:textId="73B78904" w:rsidR="001370A2" w:rsidRDefault="00F57866" w:rsidP="00F57866">
      <w:pPr>
        <w:pStyle w:val="Odlomakpopisa"/>
        <w:numPr>
          <w:ilvl w:val="0"/>
          <w:numId w:val="5"/>
        </w:numPr>
      </w:pPr>
      <w:r>
        <w:t xml:space="preserve">U bilježnicu </w:t>
      </w:r>
      <w:r w:rsidR="003719F1">
        <w:t xml:space="preserve">napisati naslov, </w:t>
      </w:r>
      <w:r>
        <w:t xml:space="preserve">prepisati i </w:t>
      </w:r>
      <w:r w:rsidR="007E4CF7">
        <w:t>i</w:t>
      </w:r>
      <w:r w:rsidR="001370A2">
        <w:t>zračunati</w:t>
      </w:r>
      <w:r w:rsidR="007E4CF7">
        <w:t xml:space="preserve">  zadatke</w:t>
      </w:r>
      <w:r w:rsidR="003719F1">
        <w:t xml:space="preserve">. </w:t>
      </w:r>
    </w:p>
    <w:p w14:paraId="63105344" w14:textId="08308557" w:rsidR="003719F1" w:rsidRDefault="003719F1" w:rsidP="00F57866">
      <w:pPr>
        <w:pStyle w:val="Odlomakpopisa"/>
        <w:numPr>
          <w:ilvl w:val="0"/>
          <w:numId w:val="5"/>
        </w:numPr>
      </w:pPr>
      <w:r>
        <w:t>U zbirci zadataka izračunati zadatke naslova Dijeljenje brojem 3.</w:t>
      </w:r>
    </w:p>
    <w:p w14:paraId="48780A1C" w14:textId="75321AE2" w:rsidR="002B56FA" w:rsidRDefault="002B56FA" w:rsidP="00F57866">
      <w:pPr>
        <w:pStyle w:val="Odlomakpopisa"/>
        <w:numPr>
          <w:ilvl w:val="0"/>
          <w:numId w:val="5"/>
        </w:numPr>
      </w:pPr>
      <w:r>
        <w:t>Utvrditi množenje i dijeljenje brojevima 2, 10 i 3.</w:t>
      </w:r>
    </w:p>
    <w:p w14:paraId="07CC7934" w14:textId="4A5269B3" w:rsidR="001370A2" w:rsidRDefault="001370A2" w:rsidP="001370A2"/>
    <w:p w14:paraId="56ADDF81" w14:textId="67642BC8" w:rsidR="001370A2" w:rsidRDefault="001370A2" w:rsidP="001370A2"/>
    <w:p w14:paraId="2E61C3F7" w14:textId="19F88F94" w:rsidR="001370A2" w:rsidRDefault="00A649B6" w:rsidP="001370A2">
      <w:pPr>
        <w:pStyle w:val="Odlomakpopisa"/>
        <w:numPr>
          <w:ilvl w:val="0"/>
          <w:numId w:val="3"/>
        </w:numPr>
      </w:pPr>
      <w:r>
        <w:t>PRIRODA I DRUŠTVO</w:t>
      </w:r>
    </w:p>
    <w:p w14:paraId="089B47AB" w14:textId="0BD6B69E" w:rsidR="007144D2" w:rsidRDefault="00A649B6" w:rsidP="001370A2">
      <w:r>
        <w:t xml:space="preserve">Ponoviti :  Putujemo </w:t>
      </w:r>
      <w:r w:rsidR="00654057">
        <w:t>autobusom, vlakom, brodom i zrakoplovom</w:t>
      </w:r>
      <w:r>
        <w:t xml:space="preserve">– udžbenik  str. </w:t>
      </w:r>
      <w:r w:rsidR="00654057">
        <w:t>50</w:t>
      </w:r>
      <w:r>
        <w:t xml:space="preserve"> </w:t>
      </w:r>
      <w:r w:rsidR="003719F1">
        <w:t>–</w:t>
      </w:r>
      <w:r>
        <w:t xml:space="preserve"> </w:t>
      </w:r>
      <w:r w:rsidR="00654057">
        <w:t>57</w:t>
      </w:r>
    </w:p>
    <w:p w14:paraId="1D8680A7" w14:textId="5D971C94" w:rsidR="003719F1" w:rsidRDefault="003719F1" w:rsidP="001370A2">
      <w:r>
        <w:t xml:space="preserve">U radnoj bilježnici </w:t>
      </w:r>
      <w:r w:rsidR="00CD6ADB">
        <w:t>riješiti zadatke na str 69, 70 i 71.</w:t>
      </w:r>
    </w:p>
    <w:p w14:paraId="75E254F1" w14:textId="06E18F8D" w:rsidR="007144D2" w:rsidRDefault="007144D2" w:rsidP="001370A2"/>
    <w:p w14:paraId="164CBA37" w14:textId="2E12DC6A" w:rsidR="007144D2" w:rsidRDefault="00C36F89" w:rsidP="007144D2">
      <w:pPr>
        <w:pStyle w:val="Odlomakpopisa"/>
        <w:numPr>
          <w:ilvl w:val="0"/>
          <w:numId w:val="3"/>
        </w:numPr>
      </w:pPr>
      <w:r>
        <w:t>GLAZB</w:t>
      </w:r>
      <w:r w:rsidR="007144D2">
        <w:t>ENA KULTURA</w:t>
      </w:r>
    </w:p>
    <w:p w14:paraId="2EDCA4D4" w14:textId="4F137E76" w:rsidR="008B4A05" w:rsidRDefault="00C36F89" w:rsidP="008B4A05">
      <w:r>
        <w:t>Udžbenik, str. 4</w:t>
      </w:r>
      <w:r w:rsidR="002B56FA">
        <w:t>4</w:t>
      </w:r>
      <w:r>
        <w:t xml:space="preserve"> i 4</w:t>
      </w:r>
      <w:r w:rsidR="002B56FA">
        <w:t>5</w:t>
      </w:r>
    </w:p>
    <w:p w14:paraId="69B8111A" w14:textId="27AAE0A1" w:rsidR="008B4A05" w:rsidRDefault="00C36F89" w:rsidP="008B4A05">
      <w:r>
        <w:t>Slušati CD 3: skladb</w:t>
      </w:r>
      <w:r w:rsidR="009C6F44">
        <w:t>a</w:t>
      </w:r>
      <w:r>
        <w:t xml:space="preserve"> broj </w:t>
      </w:r>
      <w:r w:rsidR="009C6F44">
        <w:t>8</w:t>
      </w:r>
      <w:r>
        <w:t xml:space="preserve">: </w:t>
      </w:r>
      <w:r w:rsidR="009C6F44">
        <w:t>Proljetna pjesma, F. B. Mendelsson</w:t>
      </w:r>
    </w:p>
    <w:p w14:paraId="535903B2" w14:textId="4C8E6BDC" w:rsidR="007144D2" w:rsidRDefault="003169DE" w:rsidP="001370A2">
      <w:r>
        <w:t>Pjevati Proljetnu pjesmu, CD 3, skladba br.6</w:t>
      </w:r>
      <w:bookmarkStart w:id="0" w:name="_GoBack"/>
      <w:bookmarkEnd w:id="0"/>
    </w:p>
    <w:p w14:paraId="33C2AD06" w14:textId="4E747D4B" w:rsidR="001370A2" w:rsidRDefault="001370A2"/>
    <w:p w14:paraId="65F79656" w14:textId="664F5741" w:rsidR="001370A2" w:rsidRDefault="001370A2"/>
    <w:p w14:paraId="0CD335AD" w14:textId="1DBEF841" w:rsidR="001370A2" w:rsidRDefault="001370A2"/>
    <w:p w14:paraId="42469740" w14:textId="64D6AF40" w:rsidR="001370A2" w:rsidRDefault="00D2710E">
      <w:r>
        <w:t xml:space="preserve">                                                                Učiteljica:</w:t>
      </w:r>
    </w:p>
    <w:p w14:paraId="1B233754" w14:textId="10E51126" w:rsidR="00EE1CAB" w:rsidRDefault="00D2710E">
      <w:r>
        <w:t xml:space="preserve">                                                                 Vlasta Jurković-Drveni</w:t>
      </w:r>
    </w:p>
    <w:sectPr w:rsidR="00EE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3C0"/>
    <w:multiLevelType w:val="hybridMultilevel"/>
    <w:tmpl w:val="4D9CA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DA8"/>
    <w:multiLevelType w:val="hybridMultilevel"/>
    <w:tmpl w:val="65CA4EB4"/>
    <w:lvl w:ilvl="0" w:tplc="1BBEC0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00B"/>
    <w:multiLevelType w:val="hybridMultilevel"/>
    <w:tmpl w:val="C93A366A"/>
    <w:lvl w:ilvl="0" w:tplc="AD18F9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615F2"/>
    <w:multiLevelType w:val="hybridMultilevel"/>
    <w:tmpl w:val="1FB84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B559B"/>
    <w:multiLevelType w:val="hybridMultilevel"/>
    <w:tmpl w:val="0CB6E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9D"/>
    <w:rsid w:val="00056DD0"/>
    <w:rsid w:val="001370A2"/>
    <w:rsid w:val="002359DE"/>
    <w:rsid w:val="00257963"/>
    <w:rsid w:val="002B56FA"/>
    <w:rsid w:val="003169DE"/>
    <w:rsid w:val="003719F1"/>
    <w:rsid w:val="0039616D"/>
    <w:rsid w:val="00510D43"/>
    <w:rsid w:val="00627273"/>
    <w:rsid w:val="00654057"/>
    <w:rsid w:val="00665E02"/>
    <w:rsid w:val="007144D2"/>
    <w:rsid w:val="007E4CF7"/>
    <w:rsid w:val="00895AE2"/>
    <w:rsid w:val="008B4A05"/>
    <w:rsid w:val="009C6F44"/>
    <w:rsid w:val="00A649B6"/>
    <w:rsid w:val="00AA130A"/>
    <w:rsid w:val="00B35370"/>
    <w:rsid w:val="00BD411E"/>
    <w:rsid w:val="00BE1F40"/>
    <w:rsid w:val="00C36F89"/>
    <w:rsid w:val="00CD6ADB"/>
    <w:rsid w:val="00D2710E"/>
    <w:rsid w:val="00E14A9D"/>
    <w:rsid w:val="00E33300"/>
    <w:rsid w:val="00EE1CAB"/>
    <w:rsid w:val="00F57866"/>
    <w:rsid w:val="00FB069B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6349"/>
  <w15:chartTrackingRefBased/>
  <w15:docId w15:val="{0B6121A3-FB93-45DC-961C-9D7B35F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E1F40"/>
  </w:style>
  <w:style w:type="paragraph" w:customStyle="1" w:styleId="Odlomakpopisa1">
    <w:name w:val="Odlomak popisa1"/>
    <w:basedOn w:val="Normal"/>
    <w:qFormat/>
    <w:rsid w:val="00BE1F40"/>
    <w:pPr>
      <w:ind w:left="720"/>
      <w:contextualSpacing/>
    </w:pPr>
    <w:rPr>
      <w:lang w:val="en-US" w:eastAsia="en-US"/>
    </w:rPr>
  </w:style>
  <w:style w:type="character" w:styleId="Hiperveza">
    <w:name w:val="Hyperlink"/>
    <w:semiHidden/>
    <w:unhideWhenUsed/>
    <w:rsid w:val="00BE1F40"/>
    <w:rPr>
      <w:color w:val="0000FF"/>
      <w:u w:val="single"/>
    </w:rPr>
  </w:style>
  <w:style w:type="paragraph" w:styleId="StandardWeb">
    <w:name w:val="Normal (Web)"/>
    <w:basedOn w:val="Normal"/>
    <w:unhideWhenUsed/>
    <w:rsid w:val="00BE1F4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3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Kristijan Kralj</dc:creator>
  <cp:keywords/>
  <dc:description/>
  <cp:lastModifiedBy>vlasta.drveni-jurkovic@skole.hr</cp:lastModifiedBy>
  <cp:revision>3</cp:revision>
  <dcterms:created xsi:type="dcterms:W3CDTF">2020-03-17T18:28:00Z</dcterms:created>
  <dcterms:modified xsi:type="dcterms:W3CDTF">2020-03-17T20:05:00Z</dcterms:modified>
</cp:coreProperties>
</file>